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33" w:rsidRPr="005D4FAA" w:rsidRDefault="00CF5251" w:rsidP="005D4F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A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0828D2" wp14:editId="6312F656">
            <wp:extent cx="356235" cy="42735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33" w:rsidRPr="005D4FAA" w:rsidRDefault="00916633" w:rsidP="00EC31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33" w:rsidRPr="005D4FAA" w:rsidRDefault="00916633" w:rsidP="00EC3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AA">
        <w:rPr>
          <w:rFonts w:ascii="Times New Roman" w:hAnsi="Times New Roman" w:cs="Times New Roman"/>
          <w:b/>
          <w:sz w:val="28"/>
          <w:szCs w:val="28"/>
        </w:rPr>
        <w:t>АДМИНИСТРАЦИЯ ОРЛОВСКОГО РАЙОНА</w:t>
      </w:r>
    </w:p>
    <w:p w:rsidR="00916633" w:rsidRPr="005D4FAA" w:rsidRDefault="00916633" w:rsidP="00EC31E1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AA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916633" w:rsidRPr="005D4FAA" w:rsidRDefault="00916633" w:rsidP="00EC31E1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33" w:rsidRPr="005D4FAA" w:rsidRDefault="00916633" w:rsidP="00EC31E1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A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6633" w:rsidRPr="005D4FAA" w:rsidRDefault="00E718BA" w:rsidP="00EC3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26.08.2022              </w:t>
      </w:r>
      <w:r w:rsidR="00916633" w:rsidRPr="005D4FAA">
        <w:rPr>
          <w:rFonts w:ascii="Times New Roman" w:hAnsi="Times New Roman" w:cs="Times New Roman"/>
          <w:b/>
          <w:sz w:val="28"/>
          <w:szCs w:val="28"/>
        </w:rPr>
        <w:tab/>
      </w:r>
      <w:r w:rsidR="00B815F9" w:rsidRPr="005D4F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916633" w:rsidRPr="005D4FAA">
        <w:rPr>
          <w:rFonts w:ascii="Times New Roman" w:hAnsi="Times New Roman" w:cs="Times New Roman"/>
          <w:b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398</w:t>
      </w:r>
      <w:r w:rsidR="00916633" w:rsidRPr="005D4FAA">
        <w:rPr>
          <w:rFonts w:ascii="Times New Roman" w:hAnsi="Times New Roman" w:cs="Times New Roman"/>
          <w:b/>
          <w:sz w:val="28"/>
          <w:szCs w:val="28"/>
        </w:rPr>
        <w:t>-п</w:t>
      </w:r>
    </w:p>
    <w:p w:rsidR="00916633" w:rsidRPr="005D4FAA" w:rsidRDefault="00916633" w:rsidP="00EC31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FAA">
        <w:rPr>
          <w:rFonts w:ascii="Times New Roman" w:hAnsi="Times New Roman" w:cs="Times New Roman"/>
          <w:b/>
          <w:sz w:val="28"/>
          <w:szCs w:val="28"/>
        </w:rPr>
        <w:t>г. Орлов</w:t>
      </w:r>
    </w:p>
    <w:p w:rsidR="00916633" w:rsidRPr="005D4FAA" w:rsidRDefault="00916633" w:rsidP="00EC31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D4FA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Орловского района Кировской области от 05.05.2014 № 280 </w:t>
      </w:r>
    </w:p>
    <w:p w:rsidR="00916633" w:rsidRPr="005D4FAA" w:rsidRDefault="00916633" w:rsidP="00EC31E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6633" w:rsidRPr="005D4FAA" w:rsidRDefault="00B815F9" w:rsidP="00B815F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4FAA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29.12.2012 № 273-ФЗ "Об образовании в Российской Федерации»</w:t>
      </w:r>
      <w:r w:rsidR="00916633" w:rsidRPr="005D4FAA">
        <w:rPr>
          <w:rFonts w:ascii="Times New Roman" w:hAnsi="Times New Roman" w:cs="Times New Roman"/>
          <w:sz w:val="28"/>
          <w:szCs w:val="28"/>
        </w:rPr>
        <w:t>, администрация Орловского района ПОСТАНОВЛЯЕТ:</w:t>
      </w:r>
    </w:p>
    <w:p w:rsidR="00916633" w:rsidRPr="005D4FAA" w:rsidRDefault="00916633" w:rsidP="00B815F9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4FA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5D4FAA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B815F9" w:rsidRPr="005D4FA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D4FAA" w:rsidRPr="005D4FAA">
        <w:rPr>
          <w:rFonts w:ascii="Times New Roman" w:hAnsi="Times New Roman" w:cs="Times New Roman"/>
          <w:b w:val="0"/>
          <w:sz w:val="28"/>
          <w:szCs w:val="28"/>
        </w:rPr>
        <w:t xml:space="preserve">состав комиссии по комплектованию детьми дошкольных образовательных организаций Орловского района, реализующих основные образовательные программы дошкольного образования, (далее – Комиссия) утвержденный </w:t>
      </w:r>
      <w:r w:rsidRPr="005D4FA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5D4FAA" w:rsidRPr="005D4FAA">
        <w:rPr>
          <w:rFonts w:ascii="Times New Roman" w:hAnsi="Times New Roman" w:cs="Times New Roman"/>
          <w:b w:val="0"/>
          <w:sz w:val="28"/>
          <w:szCs w:val="28"/>
        </w:rPr>
        <w:t>м</w:t>
      </w:r>
      <w:r w:rsidRPr="005D4FAA">
        <w:rPr>
          <w:rFonts w:ascii="Times New Roman" w:hAnsi="Times New Roman" w:cs="Times New Roman"/>
          <w:b w:val="0"/>
          <w:sz w:val="28"/>
          <w:szCs w:val="28"/>
        </w:rPr>
        <w:t xml:space="preserve"> адм</w:t>
      </w:r>
      <w:r w:rsidR="00B815F9" w:rsidRPr="005D4FAA">
        <w:rPr>
          <w:rFonts w:ascii="Times New Roman" w:hAnsi="Times New Roman" w:cs="Times New Roman"/>
          <w:b w:val="0"/>
          <w:sz w:val="28"/>
          <w:szCs w:val="28"/>
        </w:rPr>
        <w:t xml:space="preserve">инистрации Орловского района от </w:t>
      </w:r>
      <w:r w:rsidRPr="005D4FAA">
        <w:rPr>
          <w:rFonts w:ascii="Times New Roman" w:hAnsi="Times New Roman" w:cs="Times New Roman"/>
          <w:b w:val="0"/>
          <w:sz w:val="28"/>
          <w:szCs w:val="28"/>
        </w:rPr>
        <w:t xml:space="preserve">05.05.2014 № 280 </w:t>
      </w:r>
      <w:r w:rsidR="00B815F9" w:rsidRPr="005D4FA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 Положения «О порядке комплектования детьми муниципальных дошкольных образовательных организаций Орловского района, реализующих основные образовательные программы дошкольного образования»  </w:t>
      </w:r>
      <w:r w:rsidRPr="005D4FAA">
        <w:rPr>
          <w:rFonts w:ascii="Times New Roman" w:hAnsi="Times New Roman" w:cs="Times New Roman"/>
          <w:b w:val="0"/>
          <w:sz w:val="28"/>
          <w:szCs w:val="28"/>
        </w:rPr>
        <w:t>(далее – По</w:t>
      </w:r>
      <w:r w:rsidR="00B815F9" w:rsidRPr="005D4FAA">
        <w:rPr>
          <w:rFonts w:ascii="Times New Roman" w:hAnsi="Times New Roman" w:cs="Times New Roman"/>
          <w:b w:val="0"/>
          <w:sz w:val="28"/>
          <w:szCs w:val="28"/>
        </w:rPr>
        <w:t>становл</w:t>
      </w:r>
      <w:r w:rsidRPr="005D4FAA">
        <w:rPr>
          <w:rFonts w:ascii="Times New Roman" w:hAnsi="Times New Roman" w:cs="Times New Roman"/>
          <w:b w:val="0"/>
          <w:sz w:val="28"/>
          <w:szCs w:val="28"/>
        </w:rPr>
        <w:t>ение):</w:t>
      </w:r>
      <w:proofErr w:type="gramEnd"/>
    </w:p>
    <w:p w:rsidR="00916633" w:rsidRPr="005D4FAA" w:rsidRDefault="00916633" w:rsidP="006F2A7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AA">
        <w:rPr>
          <w:rFonts w:ascii="Times New Roman" w:hAnsi="Times New Roman" w:cs="Times New Roman"/>
          <w:sz w:val="28"/>
          <w:szCs w:val="28"/>
        </w:rPr>
        <w:t xml:space="preserve">1.1. </w:t>
      </w:r>
      <w:r w:rsidR="005D4FAA" w:rsidRPr="005D4FAA">
        <w:rPr>
          <w:rFonts w:ascii="Times New Roman" w:hAnsi="Times New Roman" w:cs="Times New Roman"/>
          <w:sz w:val="28"/>
          <w:szCs w:val="28"/>
        </w:rPr>
        <w:t xml:space="preserve">Ввести в состав Комиссии членом комиссии </w:t>
      </w:r>
      <w:proofErr w:type="spellStart"/>
      <w:r w:rsidR="005D4FAA" w:rsidRPr="005D4FAA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5D4FAA" w:rsidRPr="005D4FAA">
        <w:rPr>
          <w:rFonts w:ascii="Times New Roman" w:hAnsi="Times New Roman" w:cs="Times New Roman"/>
          <w:sz w:val="28"/>
          <w:szCs w:val="28"/>
        </w:rPr>
        <w:t xml:space="preserve"> Алексея Николаевича, исполняющего обязанности начальника управления образования Орловского района</w:t>
      </w:r>
      <w:r w:rsidRPr="005D4FAA">
        <w:rPr>
          <w:rFonts w:ascii="Times New Roman" w:hAnsi="Times New Roman" w:cs="Times New Roman"/>
          <w:sz w:val="28"/>
          <w:szCs w:val="28"/>
        </w:rPr>
        <w:t>.</w:t>
      </w:r>
    </w:p>
    <w:p w:rsidR="005D4FAA" w:rsidRPr="005D4FAA" w:rsidRDefault="005D4FAA" w:rsidP="006F2A7A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AA">
        <w:rPr>
          <w:rFonts w:ascii="Times New Roman" w:hAnsi="Times New Roman" w:cs="Times New Roman"/>
          <w:sz w:val="28"/>
          <w:szCs w:val="28"/>
        </w:rPr>
        <w:t>1.2. Вывести из состава Комиссии Бадьину Ирину Петровну</w:t>
      </w:r>
    </w:p>
    <w:p w:rsidR="00916633" w:rsidRPr="005D4FAA" w:rsidRDefault="00B815F9" w:rsidP="006F2A7A">
      <w:pPr>
        <w:spacing w:after="0" w:line="360" w:lineRule="auto"/>
        <w:ind w:firstLine="720"/>
        <w:jc w:val="both"/>
        <w:outlineLvl w:val="1"/>
        <w:rPr>
          <w:rFonts w:ascii="Times New Roman" w:hAnsi="Times New Roman" w:cs="Times New Roman"/>
          <w:snapToGrid w:val="0"/>
          <w:sz w:val="28"/>
          <w:szCs w:val="28"/>
        </w:rPr>
      </w:pPr>
      <w:r w:rsidRPr="005D4FAA">
        <w:rPr>
          <w:rFonts w:ascii="Times New Roman" w:hAnsi="Times New Roman" w:cs="Times New Roman"/>
          <w:sz w:val="28"/>
          <w:szCs w:val="28"/>
        </w:rPr>
        <w:t>2</w:t>
      </w:r>
      <w:r w:rsidR="00916633" w:rsidRPr="005D4FAA">
        <w:rPr>
          <w:rFonts w:ascii="Times New Roman" w:hAnsi="Times New Roman" w:cs="Times New Roman"/>
          <w:sz w:val="28"/>
          <w:szCs w:val="28"/>
        </w:rPr>
        <w:t>. О</w:t>
      </w:r>
      <w:r w:rsidR="00916633" w:rsidRPr="005D4FAA">
        <w:rPr>
          <w:rFonts w:ascii="Times New Roman" w:hAnsi="Times New Roman" w:cs="Times New Roman"/>
          <w:snapToGrid w:val="0"/>
          <w:sz w:val="28"/>
          <w:szCs w:val="28"/>
        </w:rPr>
        <w:t>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район.</w:t>
      </w:r>
    </w:p>
    <w:p w:rsidR="00916633" w:rsidRPr="005D4FAA" w:rsidRDefault="00B815F9" w:rsidP="006F2A7A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5D4FAA">
        <w:rPr>
          <w:rFonts w:ascii="Times New Roman" w:hAnsi="Times New Roman" w:cs="Times New Roman"/>
          <w:snapToGrid w:val="0"/>
          <w:sz w:val="28"/>
          <w:szCs w:val="28"/>
        </w:rPr>
        <w:lastRenderedPageBreak/>
        <w:t>3</w:t>
      </w:r>
      <w:r w:rsidR="00916633" w:rsidRPr="005D4FAA">
        <w:rPr>
          <w:rFonts w:ascii="Times New Roman" w:hAnsi="Times New Roman" w:cs="Times New Roman"/>
          <w:snapToGrid w:val="0"/>
          <w:sz w:val="28"/>
          <w:szCs w:val="28"/>
        </w:rPr>
        <w:t>. Постановление вступает в силу с момента официального опубликования.</w:t>
      </w:r>
    </w:p>
    <w:p w:rsidR="00916633" w:rsidRPr="005D4FAA" w:rsidRDefault="00916633" w:rsidP="006F2A7A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</w:p>
    <w:p w:rsidR="00916633" w:rsidRPr="005D4FAA" w:rsidRDefault="00916633" w:rsidP="004F48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4FA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16633" w:rsidRDefault="00916633" w:rsidP="004F4825">
      <w:pPr>
        <w:pStyle w:val="ab"/>
        <w:spacing w:before="0" w:after="0"/>
        <w:rPr>
          <w:rFonts w:ascii="Times New Roman" w:hAnsi="Times New Roman" w:cs="Times New Roman"/>
        </w:rPr>
      </w:pPr>
      <w:r w:rsidRPr="005D4FAA">
        <w:rPr>
          <w:rFonts w:ascii="Times New Roman" w:hAnsi="Times New Roman" w:cs="Times New Roman"/>
        </w:rPr>
        <w:t xml:space="preserve">Орловского района         </w:t>
      </w:r>
      <w:r w:rsidR="00B815F9" w:rsidRPr="005D4FAA"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 w:rsidR="005D4FAA">
        <w:rPr>
          <w:rFonts w:ascii="Times New Roman" w:hAnsi="Times New Roman" w:cs="Times New Roman"/>
        </w:rPr>
        <w:t xml:space="preserve">     </w:t>
      </w:r>
      <w:proofErr w:type="spellStart"/>
      <w:r w:rsidR="00B815F9" w:rsidRPr="005D4FAA">
        <w:rPr>
          <w:rFonts w:ascii="Times New Roman" w:hAnsi="Times New Roman" w:cs="Times New Roman"/>
        </w:rPr>
        <w:t>А.В.Аботуров</w:t>
      </w:r>
      <w:proofErr w:type="spellEnd"/>
    </w:p>
    <w:p w:rsidR="005D4FAA" w:rsidRDefault="005D4FAA" w:rsidP="005D4FAA">
      <w:pPr>
        <w:pStyle w:val="a6"/>
        <w:rPr>
          <w:lang w:eastAsia="ar-SA"/>
        </w:rPr>
      </w:pPr>
    </w:p>
    <w:p w:rsidR="00B815F9" w:rsidRDefault="00B815F9" w:rsidP="00B815F9">
      <w:pPr>
        <w:pStyle w:val="a6"/>
        <w:rPr>
          <w:lang w:eastAsia="ar-SA"/>
        </w:rPr>
      </w:pPr>
    </w:p>
    <w:p w:rsidR="00B815F9" w:rsidRDefault="00B815F9" w:rsidP="00B815F9">
      <w:pPr>
        <w:pStyle w:val="a6"/>
        <w:rPr>
          <w:lang w:eastAsia="ar-SA"/>
        </w:rPr>
      </w:pPr>
    </w:p>
    <w:sectPr w:rsidR="00B815F9" w:rsidSect="005D4FAA">
      <w:pgSz w:w="11906" w:h="16838"/>
      <w:pgMar w:top="899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D4E783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>
    <w:nsid w:val="01BB1909"/>
    <w:multiLevelType w:val="hybridMultilevel"/>
    <w:tmpl w:val="8FE4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645708"/>
    <w:multiLevelType w:val="singleLevel"/>
    <w:tmpl w:val="39249542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4">
    <w:nsid w:val="09A6560D"/>
    <w:multiLevelType w:val="hybridMultilevel"/>
    <w:tmpl w:val="01F43A14"/>
    <w:lvl w:ilvl="0" w:tplc="8D4E78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70039"/>
    <w:multiLevelType w:val="hybridMultilevel"/>
    <w:tmpl w:val="4C04BEB6"/>
    <w:lvl w:ilvl="0" w:tplc="8D4E78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A5193"/>
    <w:multiLevelType w:val="hybridMultilevel"/>
    <w:tmpl w:val="75E098B8"/>
    <w:lvl w:ilvl="0" w:tplc="8D4E783E">
      <w:numFmt w:val="bullet"/>
      <w:lvlText w:val="-"/>
      <w:lvlJc w:val="left"/>
      <w:pPr>
        <w:ind w:left="106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85B5B73"/>
    <w:multiLevelType w:val="hybridMultilevel"/>
    <w:tmpl w:val="1D6AE782"/>
    <w:lvl w:ilvl="0" w:tplc="8D4E783E"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40A31B5"/>
    <w:multiLevelType w:val="multilevel"/>
    <w:tmpl w:val="7240A60C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9">
    <w:nsid w:val="35D8503B"/>
    <w:multiLevelType w:val="hybridMultilevel"/>
    <w:tmpl w:val="6F4C1424"/>
    <w:lvl w:ilvl="0" w:tplc="8D4E78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D1B3B"/>
    <w:multiLevelType w:val="hybridMultilevel"/>
    <w:tmpl w:val="9362A8FA"/>
    <w:lvl w:ilvl="0" w:tplc="8D4E78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7339B0"/>
    <w:multiLevelType w:val="multilevel"/>
    <w:tmpl w:val="CE68122E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2">
    <w:nsid w:val="470D0F46"/>
    <w:multiLevelType w:val="hybridMultilevel"/>
    <w:tmpl w:val="4E822624"/>
    <w:lvl w:ilvl="0" w:tplc="8D4E78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46961"/>
    <w:multiLevelType w:val="multilevel"/>
    <w:tmpl w:val="B89817EA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53540610"/>
    <w:multiLevelType w:val="multilevel"/>
    <w:tmpl w:val="8EA4A080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6CAB2420"/>
    <w:multiLevelType w:val="hybridMultilevel"/>
    <w:tmpl w:val="FCC25D04"/>
    <w:lvl w:ilvl="0" w:tplc="8D4E78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91F04"/>
    <w:multiLevelType w:val="hybridMultilevel"/>
    <w:tmpl w:val="E020EEF6"/>
    <w:lvl w:ilvl="0" w:tplc="FC00404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88F6672"/>
    <w:multiLevelType w:val="hybridMultilevel"/>
    <w:tmpl w:val="D5883BA6"/>
    <w:lvl w:ilvl="0" w:tplc="8D4E78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F2DF0"/>
    <w:multiLevelType w:val="multilevel"/>
    <w:tmpl w:val="1F00AA44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943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44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">
    <w:abstractNumId w:val="14"/>
  </w:num>
  <w:num w:numId="4">
    <w:abstractNumId w:val="18"/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16"/>
  </w:num>
  <w:num w:numId="7">
    <w:abstractNumId w:val="1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13"/>
  </w:num>
  <w:num w:numId="13">
    <w:abstractNumId w:val="17"/>
  </w:num>
  <w:num w:numId="14">
    <w:abstractNumId w:val="15"/>
  </w:num>
  <w:num w:numId="15">
    <w:abstractNumId w:val="12"/>
  </w:num>
  <w:num w:numId="16">
    <w:abstractNumId w:val="6"/>
  </w:num>
  <w:num w:numId="17">
    <w:abstractNumId w:val="2"/>
  </w:num>
  <w:num w:numId="18">
    <w:abstractNumId w:val="8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E6"/>
    <w:rsid w:val="0000201A"/>
    <w:rsid w:val="00003909"/>
    <w:rsid w:val="00010855"/>
    <w:rsid w:val="00032F8A"/>
    <w:rsid w:val="00040291"/>
    <w:rsid w:val="00061D22"/>
    <w:rsid w:val="00071302"/>
    <w:rsid w:val="00071BE5"/>
    <w:rsid w:val="00076673"/>
    <w:rsid w:val="00094DE4"/>
    <w:rsid w:val="000B4037"/>
    <w:rsid w:val="000C3710"/>
    <w:rsid w:val="000D6BC8"/>
    <w:rsid w:val="000E1DAA"/>
    <w:rsid w:val="000E4EAE"/>
    <w:rsid w:val="000E6985"/>
    <w:rsid w:val="00175895"/>
    <w:rsid w:val="001831BA"/>
    <w:rsid w:val="00185C2C"/>
    <w:rsid w:val="001D5A92"/>
    <w:rsid w:val="00207B17"/>
    <w:rsid w:val="0023605B"/>
    <w:rsid w:val="00246411"/>
    <w:rsid w:val="002566CB"/>
    <w:rsid w:val="002617AF"/>
    <w:rsid w:val="002769A2"/>
    <w:rsid w:val="002959DF"/>
    <w:rsid w:val="002A3F2C"/>
    <w:rsid w:val="002A60CC"/>
    <w:rsid w:val="002F1DEB"/>
    <w:rsid w:val="002F453A"/>
    <w:rsid w:val="00304D62"/>
    <w:rsid w:val="0032353E"/>
    <w:rsid w:val="00352B37"/>
    <w:rsid w:val="003828A5"/>
    <w:rsid w:val="00383177"/>
    <w:rsid w:val="00392442"/>
    <w:rsid w:val="003F0BBC"/>
    <w:rsid w:val="0040460B"/>
    <w:rsid w:val="00404C58"/>
    <w:rsid w:val="0040628A"/>
    <w:rsid w:val="00431B40"/>
    <w:rsid w:val="004A440E"/>
    <w:rsid w:val="004B5436"/>
    <w:rsid w:val="004E45DE"/>
    <w:rsid w:val="004F4825"/>
    <w:rsid w:val="00507B55"/>
    <w:rsid w:val="00515626"/>
    <w:rsid w:val="005358D4"/>
    <w:rsid w:val="00556F12"/>
    <w:rsid w:val="005B76B1"/>
    <w:rsid w:val="005D4FAA"/>
    <w:rsid w:val="005E2124"/>
    <w:rsid w:val="005F514F"/>
    <w:rsid w:val="005F737C"/>
    <w:rsid w:val="0067243D"/>
    <w:rsid w:val="006A52AE"/>
    <w:rsid w:val="006E0165"/>
    <w:rsid w:val="006F2A7A"/>
    <w:rsid w:val="00704AD7"/>
    <w:rsid w:val="00707C72"/>
    <w:rsid w:val="00714379"/>
    <w:rsid w:val="0072274D"/>
    <w:rsid w:val="007826FD"/>
    <w:rsid w:val="007A2E57"/>
    <w:rsid w:val="007A35E6"/>
    <w:rsid w:val="007C268C"/>
    <w:rsid w:val="0080006E"/>
    <w:rsid w:val="00806228"/>
    <w:rsid w:val="008511C5"/>
    <w:rsid w:val="008C2AAC"/>
    <w:rsid w:val="008C4074"/>
    <w:rsid w:val="00900FA2"/>
    <w:rsid w:val="00901326"/>
    <w:rsid w:val="00916633"/>
    <w:rsid w:val="009255A1"/>
    <w:rsid w:val="0093299F"/>
    <w:rsid w:val="00951D30"/>
    <w:rsid w:val="00961A4A"/>
    <w:rsid w:val="009B28C7"/>
    <w:rsid w:val="009B5B79"/>
    <w:rsid w:val="009C1757"/>
    <w:rsid w:val="009E0326"/>
    <w:rsid w:val="00A04BAF"/>
    <w:rsid w:val="00A061A1"/>
    <w:rsid w:val="00A37A6F"/>
    <w:rsid w:val="00A505D2"/>
    <w:rsid w:val="00A75751"/>
    <w:rsid w:val="00A804F6"/>
    <w:rsid w:val="00A9478E"/>
    <w:rsid w:val="00AB286E"/>
    <w:rsid w:val="00AB2AEA"/>
    <w:rsid w:val="00AB6A38"/>
    <w:rsid w:val="00AC72B1"/>
    <w:rsid w:val="00AD79A8"/>
    <w:rsid w:val="00B36157"/>
    <w:rsid w:val="00B5515A"/>
    <w:rsid w:val="00B815F9"/>
    <w:rsid w:val="00B944ED"/>
    <w:rsid w:val="00BB317E"/>
    <w:rsid w:val="00BC7511"/>
    <w:rsid w:val="00BD0FA8"/>
    <w:rsid w:val="00BD48E9"/>
    <w:rsid w:val="00BD6AD4"/>
    <w:rsid w:val="00BE4F47"/>
    <w:rsid w:val="00BF5B2E"/>
    <w:rsid w:val="00C01595"/>
    <w:rsid w:val="00C23941"/>
    <w:rsid w:val="00C263CD"/>
    <w:rsid w:val="00C41650"/>
    <w:rsid w:val="00CA1029"/>
    <w:rsid w:val="00CB12B1"/>
    <w:rsid w:val="00CB231D"/>
    <w:rsid w:val="00CC2A7A"/>
    <w:rsid w:val="00CE40AC"/>
    <w:rsid w:val="00CF5251"/>
    <w:rsid w:val="00D01DC2"/>
    <w:rsid w:val="00D21674"/>
    <w:rsid w:val="00D64B92"/>
    <w:rsid w:val="00D755E5"/>
    <w:rsid w:val="00D818D8"/>
    <w:rsid w:val="00D85943"/>
    <w:rsid w:val="00DA791C"/>
    <w:rsid w:val="00DC495F"/>
    <w:rsid w:val="00DD56C3"/>
    <w:rsid w:val="00DF6EFB"/>
    <w:rsid w:val="00E3050D"/>
    <w:rsid w:val="00E367F5"/>
    <w:rsid w:val="00E43A5B"/>
    <w:rsid w:val="00E4424E"/>
    <w:rsid w:val="00E45040"/>
    <w:rsid w:val="00E66075"/>
    <w:rsid w:val="00E718BA"/>
    <w:rsid w:val="00E808BD"/>
    <w:rsid w:val="00EA75AF"/>
    <w:rsid w:val="00EB0A1C"/>
    <w:rsid w:val="00EB1D1D"/>
    <w:rsid w:val="00EC31E1"/>
    <w:rsid w:val="00EC6B5E"/>
    <w:rsid w:val="00EF7D3E"/>
    <w:rsid w:val="00F30B83"/>
    <w:rsid w:val="00F40605"/>
    <w:rsid w:val="00F67C89"/>
    <w:rsid w:val="00F741E0"/>
    <w:rsid w:val="00FA0780"/>
    <w:rsid w:val="00FB193C"/>
    <w:rsid w:val="00FB6CC8"/>
    <w:rsid w:val="00FD01BE"/>
    <w:rsid w:val="00FE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E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35E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A35E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35E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A35E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Интерфейс"/>
    <w:basedOn w:val="a"/>
    <w:next w:val="a"/>
    <w:uiPriority w:val="99"/>
    <w:rsid w:val="007A35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7A35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7A35E6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4">
    <w:name w:val="Font Style44"/>
    <w:basedOn w:val="a0"/>
    <w:uiPriority w:val="99"/>
    <w:rsid w:val="007A35E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7A35E6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A35E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A35E6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A35E6"/>
    <w:pPr>
      <w:widowControl w:val="0"/>
      <w:autoSpaceDE w:val="0"/>
      <w:autoSpaceDN w:val="0"/>
      <w:adjustRightInd w:val="0"/>
      <w:spacing w:after="0" w:line="277" w:lineRule="exact"/>
      <w:ind w:firstLine="57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35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0">
    <w:name w:val="Style20"/>
    <w:basedOn w:val="a"/>
    <w:uiPriority w:val="99"/>
    <w:rsid w:val="007A35E6"/>
    <w:pPr>
      <w:widowControl w:val="0"/>
      <w:autoSpaceDE w:val="0"/>
      <w:autoSpaceDN w:val="0"/>
      <w:adjustRightInd w:val="0"/>
      <w:spacing w:after="0" w:line="277" w:lineRule="exact"/>
      <w:ind w:firstLine="893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7A35E6"/>
    <w:rPr>
      <w:rFonts w:ascii="Franklin Gothic Demi Cond" w:hAnsi="Franklin Gothic Demi Cond" w:cs="Franklin Gothic Demi Cond"/>
      <w:spacing w:val="20"/>
      <w:sz w:val="18"/>
      <w:szCs w:val="18"/>
    </w:rPr>
  </w:style>
  <w:style w:type="paragraph" w:styleId="a4">
    <w:name w:val="No Spacing"/>
    <w:uiPriority w:val="99"/>
    <w:qFormat/>
    <w:rsid w:val="007A35E6"/>
    <w:rPr>
      <w:rFonts w:eastAsia="Times New Roman" w:cs="Calibri"/>
      <w:lang w:eastAsia="en-US"/>
    </w:rPr>
  </w:style>
  <w:style w:type="paragraph" w:customStyle="1" w:styleId="s3">
    <w:name w:val="s_3"/>
    <w:basedOn w:val="a"/>
    <w:uiPriority w:val="99"/>
    <w:rsid w:val="007A35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7A35E6"/>
    <w:rPr>
      <w:rFonts w:cs="Times New Roman"/>
      <w:color w:val="0000FF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EB1D1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EB1D1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B1D1D"/>
    <w:pPr>
      <w:shd w:val="clear" w:color="auto" w:fill="FFFFFF"/>
      <w:spacing w:after="120" w:line="212" w:lineRule="exact"/>
      <w:jc w:val="center"/>
    </w:pPr>
    <w:rPr>
      <w:rFonts w:ascii="Times New Roman" w:eastAsia="Calibri" w:hAnsi="Times New Roman" w:cs="Times New Roman"/>
      <w:sz w:val="17"/>
      <w:szCs w:val="17"/>
    </w:rPr>
  </w:style>
  <w:style w:type="character" w:customStyle="1" w:styleId="212pt7">
    <w:name w:val="Основной текст (2) + 12 pt7"/>
    <w:basedOn w:val="21"/>
    <w:uiPriority w:val="99"/>
    <w:rsid w:val="00EB1D1D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BodyTextChar">
    <w:name w:val="Body Text Char"/>
    <w:uiPriority w:val="99"/>
    <w:locked/>
    <w:rsid w:val="00EC6B5E"/>
    <w:rPr>
      <w:rFonts w:ascii="Times New Roman" w:hAnsi="Times New Roman"/>
      <w:sz w:val="26"/>
      <w:shd w:val="clear" w:color="auto" w:fill="FFFFFF"/>
    </w:rPr>
  </w:style>
  <w:style w:type="paragraph" w:styleId="a6">
    <w:name w:val="Body Text"/>
    <w:basedOn w:val="a"/>
    <w:link w:val="11"/>
    <w:uiPriority w:val="99"/>
    <w:rsid w:val="00EC6B5E"/>
    <w:pPr>
      <w:shd w:val="clear" w:color="auto" w:fill="FFFFFF"/>
      <w:spacing w:after="0" w:line="326" w:lineRule="exact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11">
    <w:name w:val="Основной текст Знак1"/>
    <w:basedOn w:val="a0"/>
    <w:link w:val="a6"/>
    <w:uiPriority w:val="99"/>
    <w:semiHidden/>
    <w:locked/>
    <w:rsid w:val="000E1DAA"/>
    <w:rPr>
      <w:rFonts w:eastAsia="Times New Roman" w:cs="Calibri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C6B5E"/>
    <w:rPr>
      <w:rFonts w:ascii="Calibri" w:hAnsi="Calibri" w:cs="Calibri"/>
    </w:rPr>
  </w:style>
  <w:style w:type="paragraph" w:styleId="a8">
    <w:name w:val="List Paragraph"/>
    <w:basedOn w:val="a"/>
    <w:uiPriority w:val="99"/>
    <w:qFormat/>
    <w:rsid w:val="00E43A5B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rsid w:val="00E4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E43A5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061D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2pt4">
    <w:name w:val="Основной текст (2) + 12 pt4"/>
    <w:basedOn w:val="21"/>
    <w:uiPriority w:val="99"/>
    <w:rsid w:val="007826FD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ConsPlusTitle">
    <w:name w:val="ConsPlusTitle"/>
    <w:rsid w:val="00EC31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EC31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аголовок"/>
    <w:basedOn w:val="a"/>
    <w:next w:val="a6"/>
    <w:uiPriority w:val="99"/>
    <w:rsid w:val="004F4825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8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15F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E6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35E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7A35E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35E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7A35E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Интерфейс"/>
    <w:basedOn w:val="a"/>
    <w:next w:val="a"/>
    <w:uiPriority w:val="99"/>
    <w:rsid w:val="007A35E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7A35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7A35E6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4">
    <w:name w:val="Font Style44"/>
    <w:basedOn w:val="a0"/>
    <w:uiPriority w:val="99"/>
    <w:rsid w:val="007A35E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7A35E6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A35E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A35E6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A35E6"/>
    <w:pPr>
      <w:widowControl w:val="0"/>
      <w:autoSpaceDE w:val="0"/>
      <w:autoSpaceDN w:val="0"/>
      <w:adjustRightInd w:val="0"/>
      <w:spacing w:after="0" w:line="277" w:lineRule="exact"/>
      <w:ind w:firstLine="571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35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0">
    <w:name w:val="Style20"/>
    <w:basedOn w:val="a"/>
    <w:uiPriority w:val="99"/>
    <w:rsid w:val="007A35E6"/>
    <w:pPr>
      <w:widowControl w:val="0"/>
      <w:autoSpaceDE w:val="0"/>
      <w:autoSpaceDN w:val="0"/>
      <w:adjustRightInd w:val="0"/>
      <w:spacing w:after="0" w:line="277" w:lineRule="exact"/>
      <w:ind w:firstLine="893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7A35E6"/>
    <w:rPr>
      <w:rFonts w:ascii="Franklin Gothic Demi Cond" w:hAnsi="Franklin Gothic Demi Cond" w:cs="Franklin Gothic Demi Cond"/>
      <w:spacing w:val="20"/>
      <w:sz w:val="18"/>
      <w:szCs w:val="18"/>
    </w:rPr>
  </w:style>
  <w:style w:type="paragraph" w:styleId="a4">
    <w:name w:val="No Spacing"/>
    <w:uiPriority w:val="99"/>
    <w:qFormat/>
    <w:rsid w:val="007A35E6"/>
    <w:rPr>
      <w:rFonts w:eastAsia="Times New Roman" w:cs="Calibri"/>
      <w:lang w:eastAsia="en-US"/>
    </w:rPr>
  </w:style>
  <w:style w:type="paragraph" w:customStyle="1" w:styleId="s3">
    <w:name w:val="s_3"/>
    <w:basedOn w:val="a"/>
    <w:uiPriority w:val="99"/>
    <w:rsid w:val="007A35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7A35E6"/>
    <w:rPr>
      <w:rFonts w:cs="Times New Roman"/>
      <w:color w:val="0000FF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EB1D1D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12pt">
    <w:name w:val="Основной текст (2) + 12 pt"/>
    <w:basedOn w:val="21"/>
    <w:uiPriority w:val="99"/>
    <w:rsid w:val="00EB1D1D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B1D1D"/>
    <w:pPr>
      <w:shd w:val="clear" w:color="auto" w:fill="FFFFFF"/>
      <w:spacing w:after="120" w:line="212" w:lineRule="exact"/>
      <w:jc w:val="center"/>
    </w:pPr>
    <w:rPr>
      <w:rFonts w:ascii="Times New Roman" w:eastAsia="Calibri" w:hAnsi="Times New Roman" w:cs="Times New Roman"/>
      <w:sz w:val="17"/>
      <w:szCs w:val="17"/>
    </w:rPr>
  </w:style>
  <w:style w:type="character" w:customStyle="1" w:styleId="212pt7">
    <w:name w:val="Основной текст (2) + 12 pt7"/>
    <w:basedOn w:val="21"/>
    <w:uiPriority w:val="99"/>
    <w:rsid w:val="00EB1D1D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character" w:customStyle="1" w:styleId="BodyTextChar">
    <w:name w:val="Body Text Char"/>
    <w:uiPriority w:val="99"/>
    <w:locked/>
    <w:rsid w:val="00EC6B5E"/>
    <w:rPr>
      <w:rFonts w:ascii="Times New Roman" w:hAnsi="Times New Roman"/>
      <w:sz w:val="26"/>
      <w:shd w:val="clear" w:color="auto" w:fill="FFFFFF"/>
    </w:rPr>
  </w:style>
  <w:style w:type="paragraph" w:styleId="a6">
    <w:name w:val="Body Text"/>
    <w:basedOn w:val="a"/>
    <w:link w:val="11"/>
    <w:uiPriority w:val="99"/>
    <w:rsid w:val="00EC6B5E"/>
    <w:pPr>
      <w:shd w:val="clear" w:color="auto" w:fill="FFFFFF"/>
      <w:spacing w:after="0" w:line="326" w:lineRule="exact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11">
    <w:name w:val="Основной текст Знак1"/>
    <w:basedOn w:val="a0"/>
    <w:link w:val="a6"/>
    <w:uiPriority w:val="99"/>
    <w:semiHidden/>
    <w:locked/>
    <w:rsid w:val="000E1DAA"/>
    <w:rPr>
      <w:rFonts w:eastAsia="Times New Roman" w:cs="Calibri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C6B5E"/>
    <w:rPr>
      <w:rFonts w:ascii="Calibri" w:hAnsi="Calibri" w:cs="Calibri"/>
    </w:rPr>
  </w:style>
  <w:style w:type="paragraph" w:styleId="a8">
    <w:name w:val="List Paragraph"/>
    <w:basedOn w:val="a"/>
    <w:uiPriority w:val="99"/>
    <w:qFormat/>
    <w:rsid w:val="00E43A5B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rsid w:val="00E43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E43A5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061D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2pt4">
    <w:name w:val="Основной текст (2) + 12 pt4"/>
    <w:basedOn w:val="21"/>
    <w:uiPriority w:val="99"/>
    <w:rsid w:val="007826FD"/>
    <w:rPr>
      <w:rFonts w:ascii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ConsPlusTitle">
    <w:name w:val="ConsPlusTitle"/>
    <w:rsid w:val="00EC31E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EC31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b">
    <w:name w:val="Заголовок"/>
    <w:basedOn w:val="a"/>
    <w:next w:val="a6"/>
    <w:uiPriority w:val="99"/>
    <w:rsid w:val="004F4825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8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15F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6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8</cp:revision>
  <cp:lastPrinted>2022-08-25T06:45:00Z</cp:lastPrinted>
  <dcterms:created xsi:type="dcterms:W3CDTF">2022-05-04T13:54:00Z</dcterms:created>
  <dcterms:modified xsi:type="dcterms:W3CDTF">2022-08-31T11:26:00Z</dcterms:modified>
</cp:coreProperties>
</file>